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6D70E" w14:textId="5CC10613" w:rsidR="00BF6CB6" w:rsidRPr="00452A2A" w:rsidRDefault="00452A2A">
      <w:pPr>
        <w:rPr>
          <w:b/>
          <w:bCs/>
          <w:sz w:val="28"/>
          <w:szCs w:val="28"/>
        </w:rPr>
      </w:pPr>
      <w:r w:rsidRPr="00452A2A">
        <w:rPr>
          <w:b/>
          <w:bCs/>
          <w:sz w:val="28"/>
          <w:szCs w:val="28"/>
        </w:rPr>
        <w:t>Time – Duration</w:t>
      </w:r>
    </w:p>
    <w:p w14:paraId="08D141B2" w14:textId="49FEEDF1" w:rsidR="00452A2A" w:rsidRPr="00452A2A" w:rsidRDefault="00452A2A">
      <w:pPr>
        <w:rPr>
          <w:b/>
          <w:bCs/>
          <w:sz w:val="28"/>
          <w:szCs w:val="28"/>
        </w:rPr>
      </w:pPr>
      <w:r w:rsidRPr="00452A2A">
        <w:rPr>
          <w:b/>
          <w:bCs/>
          <w:sz w:val="28"/>
          <w:szCs w:val="28"/>
        </w:rPr>
        <w:t>Keep a note for an entire 24hr period of how long you spend on the following activities:</w:t>
      </w:r>
    </w:p>
    <w:p w14:paraId="53FB2452" w14:textId="3C87B1F1" w:rsidR="00452A2A" w:rsidRPr="00452A2A" w:rsidRDefault="00452A2A">
      <w:pPr>
        <w:rPr>
          <w:b/>
          <w:bCs/>
          <w:sz w:val="28"/>
          <w:szCs w:val="28"/>
        </w:rPr>
      </w:pPr>
      <w:r w:rsidRPr="00452A2A">
        <w:rPr>
          <w:b/>
          <w:bCs/>
          <w:sz w:val="28"/>
          <w:szCs w:val="28"/>
        </w:rPr>
        <w:t xml:space="preserve">Complete the chart below.  If you want to challenge yourself try and calculate the hot or the spicy column too. </w:t>
      </w:r>
    </w:p>
    <w:p w14:paraId="44B1798B" w14:textId="77777777" w:rsidR="00452A2A" w:rsidRPr="00452A2A" w:rsidRDefault="00452A2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244"/>
        <w:gridCol w:w="2002"/>
        <w:gridCol w:w="1798"/>
        <w:gridCol w:w="1798"/>
      </w:tblGrid>
      <w:tr w:rsidR="00452A2A" w:rsidRPr="00452A2A" w14:paraId="7B146E2F" w14:textId="2DCDED86" w:rsidTr="00B956A2">
        <w:tc>
          <w:tcPr>
            <w:tcW w:w="2614" w:type="dxa"/>
          </w:tcPr>
          <w:p w14:paraId="6D96A012" w14:textId="328A3C5D" w:rsidR="00452A2A" w:rsidRPr="00452A2A" w:rsidRDefault="00452A2A">
            <w:pPr>
              <w:rPr>
                <w:sz w:val="28"/>
                <w:szCs w:val="28"/>
              </w:rPr>
            </w:pPr>
            <w:r w:rsidRPr="00452A2A">
              <w:rPr>
                <w:sz w:val="28"/>
                <w:szCs w:val="28"/>
              </w:rPr>
              <w:t>Activity</w:t>
            </w:r>
          </w:p>
        </w:tc>
        <w:tc>
          <w:tcPr>
            <w:tcW w:w="2244" w:type="dxa"/>
          </w:tcPr>
          <w:p w14:paraId="4687C0D5" w14:textId="730E2618" w:rsidR="00452A2A" w:rsidRPr="00452A2A" w:rsidRDefault="00452A2A">
            <w:pPr>
              <w:rPr>
                <w:sz w:val="28"/>
                <w:szCs w:val="28"/>
              </w:rPr>
            </w:pPr>
            <w:r w:rsidRPr="00452A2A">
              <w:rPr>
                <w:sz w:val="28"/>
                <w:szCs w:val="28"/>
              </w:rPr>
              <w:t xml:space="preserve">How many times </w:t>
            </w:r>
            <w:r>
              <w:rPr>
                <w:sz w:val="28"/>
                <w:szCs w:val="28"/>
              </w:rPr>
              <w:t xml:space="preserve">per day </w:t>
            </w:r>
            <w:r w:rsidRPr="00452A2A">
              <w:rPr>
                <w:sz w:val="28"/>
                <w:szCs w:val="28"/>
              </w:rPr>
              <w:t>and for how long</w:t>
            </w:r>
            <w:r>
              <w:rPr>
                <w:sz w:val="28"/>
                <w:szCs w:val="28"/>
              </w:rPr>
              <w:t xml:space="preserve"> each time</w:t>
            </w:r>
          </w:p>
        </w:tc>
        <w:tc>
          <w:tcPr>
            <w:tcW w:w="5598" w:type="dxa"/>
            <w:gridSpan w:val="3"/>
          </w:tcPr>
          <w:p w14:paraId="501DEC65" w14:textId="0AAB2CB1" w:rsidR="00452A2A" w:rsidRPr="00452A2A" w:rsidRDefault="00452A2A" w:rsidP="00452A2A">
            <w:pPr>
              <w:jc w:val="center"/>
              <w:rPr>
                <w:sz w:val="28"/>
                <w:szCs w:val="28"/>
              </w:rPr>
            </w:pPr>
            <w:r w:rsidRPr="00452A2A">
              <w:rPr>
                <w:sz w:val="28"/>
                <w:szCs w:val="28"/>
              </w:rPr>
              <w:t>Total amount of time spent</w:t>
            </w:r>
            <w:r>
              <w:rPr>
                <w:sz w:val="28"/>
                <w:szCs w:val="28"/>
              </w:rPr>
              <w:t xml:space="preserve"> in:</w:t>
            </w:r>
          </w:p>
        </w:tc>
      </w:tr>
      <w:tr w:rsidR="00452A2A" w:rsidRPr="00452A2A" w14:paraId="2A12794B" w14:textId="2702B9CE" w:rsidTr="00452A2A">
        <w:tc>
          <w:tcPr>
            <w:tcW w:w="2614" w:type="dxa"/>
          </w:tcPr>
          <w:p w14:paraId="348C2230" w14:textId="77777777" w:rsidR="00452A2A" w:rsidRPr="00452A2A" w:rsidRDefault="00452A2A" w:rsidP="00044DD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14:paraId="7F084AD3" w14:textId="77777777" w:rsidR="00452A2A" w:rsidRPr="00452A2A" w:rsidRDefault="00452A2A" w:rsidP="00044DDA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7BD465FC" w14:textId="77777777" w:rsidR="00452A2A" w:rsidRDefault="00452A2A" w:rsidP="0004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day</w:t>
            </w:r>
          </w:p>
          <w:p w14:paraId="7C2B741D" w14:textId="7D9901DC" w:rsidR="00452A2A" w:rsidRPr="00452A2A" w:rsidRDefault="00452A2A" w:rsidP="0004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(mild)</w:t>
            </w:r>
          </w:p>
        </w:tc>
        <w:tc>
          <w:tcPr>
            <w:tcW w:w="1798" w:type="dxa"/>
          </w:tcPr>
          <w:p w14:paraId="0850F41B" w14:textId="77777777" w:rsidR="00452A2A" w:rsidRDefault="00452A2A" w:rsidP="0004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week </w:t>
            </w:r>
          </w:p>
          <w:p w14:paraId="078DA4E0" w14:textId="330956BA" w:rsidR="00452A2A" w:rsidRPr="00452A2A" w:rsidRDefault="00452A2A" w:rsidP="0004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(hot)</w:t>
            </w:r>
          </w:p>
        </w:tc>
        <w:tc>
          <w:tcPr>
            <w:tcW w:w="1798" w:type="dxa"/>
          </w:tcPr>
          <w:p w14:paraId="4683AEE0" w14:textId="77777777" w:rsidR="00452A2A" w:rsidRDefault="00452A2A" w:rsidP="0004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month</w:t>
            </w:r>
          </w:p>
          <w:p w14:paraId="2E9EE8E2" w14:textId="0ACC9AA6" w:rsidR="00452A2A" w:rsidRPr="00452A2A" w:rsidRDefault="00452A2A" w:rsidP="00044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(spicy)</w:t>
            </w:r>
          </w:p>
        </w:tc>
      </w:tr>
      <w:tr w:rsidR="00452A2A" w:rsidRPr="00452A2A" w14:paraId="54EE01C6" w14:textId="2158DFCC" w:rsidTr="00452A2A">
        <w:tc>
          <w:tcPr>
            <w:tcW w:w="2614" w:type="dxa"/>
          </w:tcPr>
          <w:p w14:paraId="7C624178" w14:textId="77777777" w:rsidR="00452A2A" w:rsidRPr="00452A2A" w:rsidRDefault="00452A2A">
            <w:pPr>
              <w:rPr>
                <w:sz w:val="28"/>
                <w:szCs w:val="28"/>
              </w:rPr>
            </w:pPr>
            <w:r w:rsidRPr="00452A2A">
              <w:rPr>
                <w:sz w:val="28"/>
                <w:szCs w:val="28"/>
              </w:rPr>
              <w:t>Eating</w:t>
            </w:r>
          </w:p>
          <w:p w14:paraId="59D3E8D9" w14:textId="72E954AC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14:paraId="3198BCB4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4B8C0022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3643EA86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98E69B4" w14:textId="5FFADED8" w:rsidR="00452A2A" w:rsidRPr="00452A2A" w:rsidRDefault="00452A2A">
            <w:pPr>
              <w:rPr>
                <w:sz w:val="28"/>
                <w:szCs w:val="28"/>
              </w:rPr>
            </w:pPr>
          </w:p>
        </w:tc>
      </w:tr>
      <w:tr w:rsidR="00452A2A" w:rsidRPr="00452A2A" w14:paraId="0C57BC75" w14:textId="1779FB01" w:rsidTr="00452A2A">
        <w:tc>
          <w:tcPr>
            <w:tcW w:w="2614" w:type="dxa"/>
          </w:tcPr>
          <w:p w14:paraId="3DA04096" w14:textId="77777777" w:rsidR="00452A2A" w:rsidRPr="00452A2A" w:rsidRDefault="00452A2A">
            <w:pPr>
              <w:rPr>
                <w:sz w:val="28"/>
                <w:szCs w:val="28"/>
              </w:rPr>
            </w:pPr>
            <w:r w:rsidRPr="00452A2A">
              <w:rPr>
                <w:sz w:val="28"/>
                <w:szCs w:val="28"/>
              </w:rPr>
              <w:t>Sleeping</w:t>
            </w:r>
          </w:p>
          <w:p w14:paraId="49C6F893" w14:textId="60768384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14:paraId="713AEB9A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7C6D68BB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B04D815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3D9F1C52" w14:textId="6688D94A" w:rsidR="00452A2A" w:rsidRPr="00452A2A" w:rsidRDefault="00452A2A">
            <w:pPr>
              <w:rPr>
                <w:sz w:val="28"/>
                <w:szCs w:val="28"/>
              </w:rPr>
            </w:pPr>
          </w:p>
        </w:tc>
      </w:tr>
      <w:tr w:rsidR="00452A2A" w:rsidRPr="00452A2A" w14:paraId="0CD97365" w14:textId="1C0E5028" w:rsidTr="00452A2A">
        <w:tc>
          <w:tcPr>
            <w:tcW w:w="2614" w:type="dxa"/>
          </w:tcPr>
          <w:p w14:paraId="3456A93E" w14:textId="77777777" w:rsidR="00452A2A" w:rsidRPr="00452A2A" w:rsidRDefault="00452A2A">
            <w:pPr>
              <w:rPr>
                <w:sz w:val="28"/>
                <w:szCs w:val="28"/>
              </w:rPr>
            </w:pPr>
            <w:r w:rsidRPr="00452A2A">
              <w:rPr>
                <w:sz w:val="28"/>
                <w:szCs w:val="28"/>
              </w:rPr>
              <w:t>Reading</w:t>
            </w:r>
          </w:p>
          <w:p w14:paraId="1CE584FC" w14:textId="190A1F12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14:paraId="2C2B7F08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1BB51453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DF7B757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C25C441" w14:textId="73E25C31" w:rsidR="00452A2A" w:rsidRPr="00452A2A" w:rsidRDefault="00452A2A">
            <w:pPr>
              <w:rPr>
                <w:sz w:val="28"/>
                <w:szCs w:val="28"/>
              </w:rPr>
            </w:pPr>
          </w:p>
        </w:tc>
      </w:tr>
      <w:tr w:rsidR="00452A2A" w:rsidRPr="00452A2A" w14:paraId="03C7C513" w14:textId="7FE6D484" w:rsidTr="00452A2A">
        <w:tc>
          <w:tcPr>
            <w:tcW w:w="2614" w:type="dxa"/>
          </w:tcPr>
          <w:p w14:paraId="1B65FFCE" w14:textId="77777777" w:rsidR="00452A2A" w:rsidRPr="00452A2A" w:rsidRDefault="00452A2A">
            <w:pPr>
              <w:rPr>
                <w:sz w:val="28"/>
                <w:szCs w:val="28"/>
              </w:rPr>
            </w:pPr>
            <w:r w:rsidRPr="00452A2A">
              <w:rPr>
                <w:sz w:val="28"/>
                <w:szCs w:val="28"/>
              </w:rPr>
              <w:t>Watching TV</w:t>
            </w:r>
          </w:p>
          <w:p w14:paraId="0D2CA8DC" w14:textId="443E0C2D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14:paraId="0556B81F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6AE23994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E5B06E0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573C32A" w14:textId="3341620B" w:rsidR="00452A2A" w:rsidRPr="00452A2A" w:rsidRDefault="00452A2A">
            <w:pPr>
              <w:rPr>
                <w:sz w:val="28"/>
                <w:szCs w:val="28"/>
              </w:rPr>
            </w:pPr>
          </w:p>
        </w:tc>
      </w:tr>
      <w:tr w:rsidR="00452A2A" w:rsidRPr="00452A2A" w14:paraId="6926B6EF" w14:textId="5512FBCC" w:rsidTr="00452A2A">
        <w:tc>
          <w:tcPr>
            <w:tcW w:w="2614" w:type="dxa"/>
          </w:tcPr>
          <w:p w14:paraId="698C6700" w14:textId="088F81E2" w:rsidR="00452A2A" w:rsidRPr="00452A2A" w:rsidRDefault="00452A2A">
            <w:pPr>
              <w:rPr>
                <w:sz w:val="28"/>
                <w:szCs w:val="28"/>
              </w:rPr>
            </w:pPr>
            <w:r w:rsidRPr="00452A2A">
              <w:rPr>
                <w:sz w:val="28"/>
                <w:szCs w:val="28"/>
              </w:rPr>
              <w:t xml:space="preserve">On another type of screen – e.g. </w:t>
            </w:r>
            <w:r>
              <w:rPr>
                <w:sz w:val="28"/>
                <w:szCs w:val="28"/>
              </w:rPr>
              <w:t>X</w:t>
            </w:r>
            <w:r w:rsidRPr="00452A2A">
              <w:rPr>
                <w:sz w:val="28"/>
                <w:szCs w:val="28"/>
              </w:rPr>
              <w:t>box</w:t>
            </w:r>
          </w:p>
          <w:p w14:paraId="21E0295E" w14:textId="64E613A4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14:paraId="2F9FCF38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20DD698B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36822DA3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4529D45" w14:textId="3523B922" w:rsidR="00452A2A" w:rsidRPr="00452A2A" w:rsidRDefault="00452A2A">
            <w:pPr>
              <w:rPr>
                <w:sz w:val="28"/>
                <w:szCs w:val="28"/>
              </w:rPr>
            </w:pPr>
          </w:p>
        </w:tc>
      </w:tr>
      <w:tr w:rsidR="00452A2A" w:rsidRPr="00452A2A" w14:paraId="6DAF990F" w14:textId="006849F2" w:rsidTr="00452A2A">
        <w:tc>
          <w:tcPr>
            <w:tcW w:w="2614" w:type="dxa"/>
          </w:tcPr>
          <w:p w14:paraId="0353E42F" w14:textId="77777777" w:rsidR="00452A2A" w:rsidRPr="00452A2A" w:rsidRDefault="00452A2A">
            <w:pPr>
              <w:rPr>
                <w:sz w:val="28"/>
                <w:szCs w:val="28"/>
              </w:rPr>
            </w:pPr>
            <w:r w:rsidRPr="00452A2A">
              <w:rPr>
                <w:sz w:val="28"/>
                <w:szCs w:val="28"/>
              </w:rPr>
              <w:t>Helping around the house</w:t>
            </w:r>
          </w:p>
          <w:p w14:paraId="0D44ECEF" w14:textId="54DED310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14:paraId="284234D6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0EF1CF6F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772B11F1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3BE96F47" w14:textId="3B1D895A" w:rsidR="00452A2A" w:rsidRPr="00452A2A" w:rsidRDefault="00452A2A">
            <w:pPr>
              <w:rPr>
                <w:sz w:val="28"/>
                <w:szCs w:val="28"/>
              </w:rPr>
            </w:pPr>
          </w:p>
        </w:tc>
      </w:tr>
      <w:tr w:rsidR="00452A2A" w:rsidRPr="00452A2A" w14:paraId="4AA307D1" w14:textId="055ED0A3" w:rsidTr="00452A2A">
        <w:tc>
          <w:tcPr>
            <w:tcW w:w="2614" w:type="dxa"/>
          </w:tcPr>
          <w:p w14:paraId="1C492D6C" w14:textId="77777777" w:rsidR="00452A2A" w:rsidRPr="00452A2A" w:rsidRDefault="00452A2A">
            <w:pPr>
              <w:rPr>
                <w:sz w:val="28"/>
                <w:szCs w:val="28"/>
              </w:rPr>
            </w:pPr>
            <w:r w:rsidRPr="00452A2A">
              <w:rPr>
                <w:sz w:val="28"/>
                <w:szCs w:val="28"/>
              </w:rPr>
              <w:t>Brushing your teeth</w:t>
            </w:r>
          </w:p>
          <w:p w14:paraId="12B78329" w14:textId="17C283DB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14:paraId="252F7E35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2A098794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F035E96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2176B6E9" w14:textId="4A5C38FF" w:rsidR="00452A2A" w:rsidRPr="00452A2A" w:rsidRDefault="00452A2A">
            <w:pPr>
              <w:rPr>
                <w:sz w:val="28"/>
                <w:szCs w:val="28"/>
              </w:rPr>
            </w:pPr>
          </w:p>
        </w:tc>
      </w:tr>
      <w:tr w:rsidR="00452A2A" w:rsidRPr="00452A2A" w14:paraId="374B0E4F" w14:textId="6253DD3D" w:rsidTr="00452A2A">
        <w:tc>
          <w:tcPr>
            <w:tcW w:w="2614" w:type="dxa"/>
          </w:tcPr>
          <w:p w14:paraId="6579B6A9" w14:textId="77777777" w:rsidR="00452A2A" w:rsidRPr="00452A2A" w:rsidRDefault="00452A2A">
            <w:pPr>
              <w:rPr>
                <w:sz w:val="28"/>
                <w:szCs w:val="28"/>
              </w:rPr>
            </w:pPr>
            <w:r w:rsidRPr="00452A2A">
              <w:rPr>
                <w:sz w:val="28"/>
                <w:szCs w:val="28"/>
              </w:rPr>
              <w:t>Playing outside</w:t>
            </w:r>
          </w:p>
          <w:p w14:paraId="01AEFEA8" w14:textId="79F5CB00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14:paraId="316C27A2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1D3938F7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C5B0D18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65B49C5" w14:textId="4F507310" w:rsidR="00452A2A" w:rsidRPr="00452A2A" w:rsidRDefault="00452A2A">
            <w:pPr>
              <w:rPr>
                <w:sz w:val="28"/>
                <w:szCs w:val="28"/>
              </w:rPr>
            </w:pPr>
          </w:p>
        </w:tc>
      </w:tr>
      <w:tr w:rsidR="00452A2A" w:rsidRPr="00452A2A" w14:paraId="2C9A61B0" w14:textId="3729F7E3" w:rsidTr="00452A2A">
        <w:tc>
          <w:tcPr>
            <w:tcW w:w="2614" w:type="dxa"/>
          </w:tcPr>
          <w:p w14:paraId="4FDB9221" w14:textId="35464905" w:rsidR="00452A2A" w:rsidRPr="00452A2A" w:rsidRDefault="00452A2A">
            <w:pPr>
              <w:rPr>
                <w:sz w:val="28"/>
                <w:szCs w:val="28"/>
              </w:rPr>
            </w:pPr>
            <w:r w:rsidRPr="00452A2A">
              <w:rPr>
                <w:sz w:val="28"/>
                <w:szCs w:val="28"/>
              </w:rPr>
              <w:t>Listening to music</w:t>
            </w:r>
            <w:r>
              <w:rPr>
                <w:sz w:val="28"/>
                <w:szCs w:val="28"/>
              </w:rPr>
              <w:t xml:space="preserve"> (or story CDs)</w:t>
            </w:r>
          </w:p>
          <w:p w14:paraId="64D3BC5C" w14:textId="44CB8C8B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14:paraId="29EE1421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2D86EF63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5276A397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601799D4" w14:textId="2C123B38" w:rsidR="00452A2A" w:rsidRPr="00452A2A" w:rsidRDefault="00452A2A">
            <w:pPr>
              <w:rPr>
                <w:sz w:val="28"/>
                <w:szCs w:val="28"/>
              </w:rPr>
            </w:pPr>
          </w:p>
        </w:tc>
      </w:tr>
      <w:tr w:rsidR="00452A2A" w:rsidRPr="00452A2A" w14:paraId="16015077" w14:textId="0475361B" w:rsidTr="00452A2A">
        <w:tc>
          <w:tcPr>
            <w:tcW w:w="2614" w:type="dxa"/>
          </w:tcPr>
          <w:p w14:paraId="1789D999" w14:textId="77777777" w:rsidR="00452A2A" w:rsidRPr="00452A2A" w:rsidRDefault="00452A2A">
            <w:pPr>
              <w:rPr>
                <w:sz w:val="28"/>
                <w:szCs w:val="28"/>
              </w:rPr>
            </w:pPr>
            <w:r w:rsidRPr="00452A2A">
              <w:rPr>
                <w:sz w:val="28"/>
                <w:szCs w:val="28"/>
              </w:rPr>
              <w:t xml:space="preserve">Doing </w:t>
            </w:r>
            <w:proofErr w:type="gramStart"/>
            <w:r w:rsidRPr="00452A2A">
              <w:rPr>
                <w:sz w:val="28"/>
                <w:szCs w:val="28"/>
              </w:rPr>
              <w:t>school work</w:t>
            </w:r>
            <w:proofErr w:type="gramEnd"/>
          </w:p>
          <w:p w14:paraId="5E505748" w14:textId="44B2B9AC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14:paraId="4B315CE4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3FC57AB5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30BA47C6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1FA9665A" w14:textId="2C6EC64D" w:rsidR="00452A2A" w:rsidRPr="00452A2A" w:rsidRDefault="00452A2A">
            <w:pPr>
              <w:rPr>
                <w:sz w:val="28"/>
                <w:szCs w:val="28"/>
              </w:rPr>
            </w:pPr>
          </w:p>
        </w:tc>
      </w:tr>
      <w:tr w:rsidR="00452A2A" w:rsidRPr="00452A2A" w14:paraId="50F61179" w14:textId="77777777" w:rsidTr="00452A2A">
        <w:tc>
          <w:tcPr>
            <w:tcW w:w="2614" w:type="dxa"/>
          </w:tcPr>
          <w:p w14:paraId="124D3CFE" w14:textId="77777777" w:rsidR="00452A2A" w:rsidRDefault="00452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Other?</w:t>
            </w:r>
          </w:p>
          <w:p w14:paraId="2BDBBD2D" w14:textId="77777777" w:rsidR="00452A2A" w:rsidRDefault="00452A2A">
            <w:pPr>
              <w:rPr>
                <w:sz w:val="28"/>
                <w:szCs w:val="28"/>
              </w:rPr>
            </w:pPr>
          </w:p>
          <w:p w14:paraId="04519CF4" w14:textId="77777777" w:rsidR="00452A2A" w:rsidRDefault="00452A2A">
            <w:pPr>
              <w:rPr>
                <w:sz w:val="28"/>
                <w:szCs w:val="28"/>
              </w:rPr>
            </w:pPr>
          </w:p>
          <w:p w14:paraId="4AA34ADD" w14:textId="27F5307B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</w:tcPr>
          <w:p w14:paraId="757BCEE2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14:paraId="29BCA2B3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44BA6466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</w:tcPr>
          <w:p w14:paraId="3DAA7FD0" w14:textId="77777777" w:rsidR="00452A2A" w:rsidRPr="00452A2A" w:rsidRDefault="00452A2A">
            <w:pPr>
              <w:rPr>
                <w:sz w:val="28"/>
                <w:szCs w:val="28"/>
              </w:rPr>
            </w:pPr>
          </w:p>
        </w:tc>
      </w:tr>
    </w:tbl>
    <w:p w14:paraId="36AFF95B" w14:textId="6FD39E46" w:rsidR="00452A2A" w:rsidRDefault="00452A2A">
      <w:pPr>
        <w:rPr>
          <w:sz w:val="28"/>
          <w:szCs w:val="28"/>
        </w:rPr>
      </w:pPr>
    </w:p>
    <w:p w14:paraId="6D33F8A4" w14:textId="5A258237" w:rsidR="00452A2A" w:rsidRPr="00452A2A" w:rsidRDefault="00452A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52A2A" w:rsidRPr="00452A2A" w:rsidSect="00452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2A"/>
    <w:rsid w:val="00452A2A"/>
    <w:rsid w:val="00A76617"/>
    <w:rsid w:val="00C1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D19E"/>
  <w15:chartTrackingRefBased/>
  <w15:docId w15:val="{4FCD078D-49AF-417C-AA22-E96614EC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Williams</dc:creator>
  <cp:keywords/>
  <dc:description/>
  <cp:lastModifiedBy>Mrs Williams</cp:lastModifiedBy>
  <cp:revision>1</cp:revision>
  <dcterms:created xsi:type="dcterms:W3CDTF">2020-05-12T13:50:00Z</dcterms:created>
  <dcterms:modified xsi:type="dcterms:W3CDTF">2020-05-12T14:00:00Z</dcterms:modified>
</cp:coreProperties>
</file>